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ECF4" w14:textId="77777777" w:rsidR="00CE085A" w:rsidRDefault="00CE085A" w:rsidP="0085097B">
      <w:pPr>
        <w:spacing w:after="0" w:line="240" w:lineRule="auto"/>
      </w:pPr>
      <w:r>
        <w:t xml:space="preserve">                                                                          ЗАБЕГ  « За  КРЫЛАТЫМ КОНЕМ»</w:t>
      </w:r>
    </w:p>
    <w:p w14:paraId="5AF73311" w14:textId="77777777" w:rsidR="00CE085A" w:rsidRDefault="00CE085A" w:rsidP="0085097B">
      <w:pPr>
        <w:spacing w:after="0" w:line="240" w:lineRule="auto"/>
      </w:pPr>
      <w:r>
        <w:t xml:space="preserve">                  Место проведения: пос. Тюлюк Челябинской области                                        01 апреля 2018 г.</w:t>
      </w:r>
    </w:p>
    <w:p w14:paraId="586EF8B4" w14:textId="77777777" w:rsidR="00CE085A" w:rsidRDefault="00CE085A" w:rsidP="0085097B">
      <w:pPr>
        <w:spacing w:after="0" w:line="240" w:lineRule="auto"/>
      </w:pPr>
      <w:r>
        <w:t xml:space="preserve">                                                                                         Дистанция 6000 м</w:t>
      </w:r>
    </w:p>
    <w:p w14:paraId="7603F3CF" w14:textId="3708ABC7" w:rsidR="00CE085A" w:rsidRDefault="00CE085A" w:rsidP="0085097B">
      <w:pPr>
        <w:spacing w:after="0" w:line="240" w:lineRule="auto"/>
      </w:pPr>
      <w:r>
        <w:t>ДЕВОЧКИ</w:t>
      </w:r>
    </w:p>
    <w:tbl>
      <w:tblPr>
        <w:tblW w:w="4894" w:type="pct"/>
        <w:tblLayout w:type="fixed"/>
        <w:tblLook w:val="04A0" w:firstRow="1" w:lastRow="0" w:firstColumn="1" w:lastColumn="0" w:noHBand="0" w:noVBand="1"/>
      </w:tblPr>
      <w:tblGrid>
        <w:gridCol w:w="827"/>
        <w:gridCol w:w="1694"/>
        <w:gridCol w:w="1284"/>
        <w:gridCol w:w="989"/>
        <w:gridCol w:w="1702"/>
        <w:gridCol w:w="1702"/>
        <w:gridCol w:w="991"/>
        <w:gridCol w:w="1267"/>
      </w:tblGrid>
      <w:tr w:rsidR="00156A5C" w:rsidRPr="00DA140A" w14:paraId="0EDD2A5B" w14:textId="77777777" w:rsidTr="00156A5C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3135" w14:textId="2430F070" w:rsidR="00CE085A" w:rsidRPr="00DA140A" w:rsidRDefault="00156A5C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6C09" w14:textId="03DB652B" w:rsidR="00CE085A" w:rsidRPr="00DA140A" w:rsidRDefault="00156A5C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="00CE085A" w:rsidRPr="00DA140A">
              <w:rPr>
                <w:rFonts w:ascii="Calibri" w:eastAsia="Times New Roman" w:hAnsi="Calibri" w:cs="Calibri"/>
                <w:color w:val="000000"/>
                <w:lang w:eastAsia="ru-RU"/>
              </w:rPr>
              <w:t>амилия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6E70" w14:textId="77777777" w:rsidR="00CE085A" w:rsidRPr="00DA140A" w:rsidRDefault="00CE085A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40A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7802" w14:textId="4EB0F0AB" w:rsidR="00CE085A" w:rsidRPr="00DA140A" w:rsidRDefault="00156A5C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BCD7" w14:textId="77777777" w:rsidR="00CE085A" w:rsidRPr="00DA140A" w:rsidRDefault="00CE085A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40A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7552" w14:textId="77777777" w:rsidR="00CE085A" w:rsidRPr="00DA140A" w:rsidRDefault="00CE085A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40A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B64F" w14:textId="77777777" w:rsidR="00CE085A" w:rsidRPr="00DA140A" w:rsidRDefault="00CE085A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40A">
              <w:rPr>
                <w:rFonts w:ascii="Calibri" w:eastAsia="Times New Roman" w:hAnsi="Calibri" w:cs="Calibri"/>
                <w:color w:val="000000"/>
                <w:lang w:eastAsia="ru-RU"/>
              </w:rPr>
              <w:t>Разряд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3E7B6" w14:textId="77777777" w:rsidR="00CE085A" w:rsidRPr="00DA140A" w:rsidRDefault="00CE085A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</w:tr>
      <w:tr w:rsidR="00156A5C" w14:paraId="4D4E9D19" w14:textId="77777777" w:rsidTr="00156A5C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94A3" w14:textId="6BC0C638" w:rsidR="00CE085A" w:rsidRPr="00DA140A" w:rsidRDefault="00CE085A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9182B" w14:textId="77777777" w:rsidR="00CE085A" w:rsidRPr="00DA140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Лейкоровских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F321" w14:textId="77777777" w:rsidR="00CE085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F3BB" w14:textId="1843CBD5" w:rsidR="00CE085A" w:rsidRDefault="00CE085A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365C" w14:textId="77777777" w:rsidR="00CE085A" w:rsidRDefault="00CE085A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06.03.2008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30B4" w14:textId="77777777" w:rsidR="00CE085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3598" w14:textId="77777777" w:rsidR="00CE085A" w:rsidRPr="00DA140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5D7A5" w14:textId="77777777" w:rsidR="00CE085A" w:rsidRDefault="00CE085A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1.41.18</w:t>
            </w:r>
          </w:p>
        </w:tc>
      </w:tr>
      <w:tr w:rsidR="00156A5C" w14:paraId="3747EC23" w14:textId="77777777" w:rsidTr="00156A5C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ED9" w14:textId="5D814B34" w:rsidR="00CE085A" w:rsidRPr="00DA140A" w:rsidRDefault="00CE085A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D1B5" w14:textId="77777777" w:rsidR="00CE085A" w:rsidRPr="00DA140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Шведова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0F5A8" w14:textId="77777777" w:rsidR="00CE085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ECE5" w14:textId="7BEF62CC" w:rsidR="00CE085A" w:rsidRDefault="00CE085A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8F63F" w14:textId="77777777" w:rsidR="00CE085A" w:rsidRDefault="00CE085A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31.05.2011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7553" w14:textId="77777777" w:rsidR="00CE085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0D1F6" w14:textId="77777777" w:rsidR="00CE085A" w:rsidRPr="00DA140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397EA" w14:textId="77777777" w:rsidR="00CE085A" w:rsidRDefault="00CE085A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1.41.26</w:t>
            </w:r>
          </w:p>
        </w:tc>
      </w:tr>
      <w:tr w:rsidR="00156A5C" w14:paraId="422CBA2A" w14:textId="77777777" w:rsidTr="00156A5C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C591" w14:textId="442EE348" w:rsidR="00CE085A" w:rsidRPr="00DA140A" w:rsidRDefault="00CE085A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A3720" w14:textId="77777777" w:rsidR="00CE085A" w:rsidRPr="00DA140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Шведова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8C3C" w14:textId="77777777" w:rsidR="00CE085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A9D2" w14:textId="29AE23B2" w:rsidR="00CE085A" w:rsidRDefault="00CE085A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8B6D4" w14:textId="77777777" w:rsidR="00CE085A" w:rsidRDefault="00CE085A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31.05.2011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BF2D" w14:textId="77777777" w:rsidR="00CE085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0B3A" w14:textId="77777777" w:rsidR="00CE085A" w:rsidRPr="00DA140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5670" w14:textId="77777777" w:rsidR="00CE085A" w:rsidRDefault="00CE085A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1.41.27</w:t>
            </w:r>
          </w:p>
        </w:tc>
      </w:tr>
      <w:tr w:rsidR="00156A5C" w14:paraId="3F446EE4" w14:textId="77777777" w:rsidTr="00156A5C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EBA6E" w14:textId="77777777" w:rsidR="00CE085A" w:rsidRPr="00DA140A" w:rsidRDefault="00CE085A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F5F7" w14:textId="77777777" w:rsidR="00CE085A" w:rsidRPr="00DA140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Гарифуллина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BCB4" w14:textId="77777777" w:rsidR="00CE085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Ильнара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132A" w14:textId="77777777" w:rsidR="00CE085A" w:rsidRDefault="00CE085A" w:rsidP="0085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20ED" w14:textId="77777777" w:rsidR="00CE085A" w:rsidRDefault="00CE085A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23.04.2008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08E1" w14:textId="77777777" w:rsidR="00CE085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14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5EFB" w14:textId="77777777" w:rsidR="00CE085A" w:rsidRPr="00DA140A" w:rsidRDefault="00CE085A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825A" w14:textId="1A312E0F" w:rsidR="00CE085A" w:rsidRDefault="00CE085A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</w:tbl>
    <w:p w14:paraId="4EB47C98" w14:textId="46EF5BEB" w:rsidR="00D22E5E" w:rsidRPr="00D22E5E" w:rsidRDefault="004D23A1" w:rsidP="0085097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</w:t>
      </w:r>
      <w:r w:rsidR="00D22E5E" w:rsidRPr="00D22E5E">
        <w:rPr>
          <w:rFonts w:ascii="Calibri" w:eastAsia="Calibri" w:hAnsi="Calibri" w:cs="Times New Roman"/>
        </w:rPr>
        <w:t>ужчины</w:t>
      </w:r>
    </w:p>
    <w:tbl>
      <w:tblPr>
        <w:tblW w:w="4894" w:type="pct"/>
        <w:tblLayout w:type="fixed"/>
        <w:tblLook w:val="04A0" w:firstRow="1" w:lastRow="0" w:firstColumn="1" w:lastColumn="0" w:noHBand="0" w:noVBand="1"/>
      </w:tblPr>
      <w:tblGrid>
        <w:gridCol w:w="826"/>
        <w:gridCol w:w="1692"/>
        <w:gridCol w:w="1278"/>
        <w:gridCol w:w="991"/>
        <w:gridCol w:w="1700"/>
        <w:gridCol w:w="1700"/>
        <w:gridCol w:w="993"/>
        <w:gridCol w:w="1276"/>
      </w:tblGrid>
      <w:tr w:rsidR="00156A5C" w:rsidRPr="00DA140A" w14:paraId="3D9E2089" w14:textId="77777777" w:rsidTr="00156A5C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6FBE" w14:textId="77777777" w:rsidR="00156A5C" w:rsidRPr="00DA140A" w:rsidRDefault="00156A5C" w:rsidP="00CF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ACC2" w14:textId="77777777" w:rsidR="00156A5C" w:rsidRPr="00DA140A" w:rsidRDefault="00156A5C" w:rsidP="00CF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Pr="00DA140A">
              <w:rPr>
                <w:rFonts w:ascii="Calibri" w:eastAsia="Times New Roman" w:hAnsi="Calibri" w:cs="Calibri"/>
                <w:color w:val="000000"/>
                <w:lang w:eastAsia="ru-RU"/>
              </w:rPr>
              <w:t>амилия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50F" w14:textId="77777777" w:rsidR="00156A5C" w:rsidRPr="00DA140A" w:rsidRDefault="00156A5C" w:rsidP="00CF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40A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FE55" w14:textId="77777777" w:rsidR="00156A5C" w:rsidRPr="00DA140A" w:rsidRDefault="00156A5C" w:rsidP="00CF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F393" w14:textId="77777777" w:rsidR="00156A5C" w:rsidRPr="00DA140A" w:rsidRDefault="00156A5C" w:rsidP="00CF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40A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913" w14:textId="77777777" w:rsidR="00156A5C" w:rsidRPr="00DA140A" w:rsidRDefault="00156A5C" w:rsidP="00CF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40A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D9FE" w14:textId="77777777" w:rsidR="00156A5C" w:rsidRPr="00DA140A" w:rsidRDefault="00156A5C" w:rsidP="00CF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40A">
              <w:rPr>
                <w:rFonts w:ascii="Calibri" w:eastAsia="Times New Roman" w:hAnsi="Calibri" w:cs="Calibri"/>
                <w:color w:val="000000"/>
                <w:lang w:eastAsia="ru-RU"/>
              </w:rPr>
              <w:t>Разряд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7D909" w14:textId="77777777" w:rsidR="00156A5C" w:rsidRPr="00DA140A" w:rsidRDefault="00156A5C" w:rsidP="00CF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</w:tr>
      <w:tr w:rsidR="00156A5C" w:rsidRPr="00D22E5E" w14:paraId="0952A677" w14:textId="77777777" w:rsidTr="00156A5C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BDE9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4B2C" w14:textId="77777777" w:rsidR="00D22E5E" w:rsidRPr="00D22E5E" w:rsidRDefault="00D22E5E" w:rsidP="0085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Бабушкин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7AF4" w14:textId="77777777" w:rsidR="00D22E5E" w:rsidRPr="00D22E5E" w:rsidRDefault="00D22E5E" w:rsidP="0085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B44E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00FB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01.05.1995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85B5" w14:textId="77777777" w:rsidR="00D22E5E" w:rsidRPr="00D22E5E" w:rsidRDefault="00D22E5E" w:rsidP="0085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Можга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5982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8127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25.53</w:t>
            </w:r>
          </w:p>
        </w:tc>
      </w:tr>
      <w:tr w:rsidR="00156A5C" w:rsidRPr="00D22E5E" w14:paraId="70AA5974" w14:textId="77777777" w:rsidTr="00156A5C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C8EB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C739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Дикалов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A61C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2FD4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9F92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02.05.1988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8FCA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F381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75B67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36.54</w:t>
            </w:r>
          </w:p>
        </w:tc>
      </w:tr>
      <w:tr w:rsidR="00156A5C" w:rsidRPr="00D22E5E" w14:paraId="57E4BE5B" w14:textId="77777777" w:rsidTr="00156A5C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AB94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3119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Аристархов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47E0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3444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F105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04.07.1985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F7E6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1D68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D302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37.03</w:t>
            </w:r>
          </w:p>
        </w:tc>
      </w:tr>
      <w:tr w:rsidR="00156A5C" w:rsidRPr="00D22E5E" w14:paraId="5202B6E3" w14:textId="77777777" w:rsidTr="00156A5C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7F99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08EC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Корзунов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EE6B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70EA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862B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19.11.1970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EC32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2C6F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651F4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42.49</w:t>
            </w:r>
          </w:p>
        </w:tc>
      </w:tr>
      <w:tr w:rsidR="00156A5C" w:rsidRPr="00D22E5E" w14:paraId="3C7F20EE" w14:textId="77777777" w:rsidTr="00156A5C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F39D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9D03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Файзуллин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40CC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Ирек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C19B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1594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05.09.1975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8011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F9F2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C96B9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52.10</w:t>
            </w:r>
          </w:p>
        </w:tc>
      </w:tr>
      <w:tr w:rsidR="00156A5C" w:rsidRPr="00D22E5E" w14:paraId="504D1F62" w14:textId="77777777" w:rsidTr="00156A5C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2F9C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7C1D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Розтоптанный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5BE6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47AA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3F0B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11.09.1982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4D42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A2A9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80464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1.09.52</w:t>
            </w:r>
          </w:p>
        </w:tc>
      </w:tr>
      <w:tr w:rsidR="00156A5C" w:rsidRPr="00D22E5E" w14:paraId="2FBD0037" w14:textId="77777777" w:rsidTr="00156A5C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CF24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5812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Шведов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62AA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C91B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F73C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29.11.1979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9E41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D4D7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922E8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1.41.28</w:t>
            </w:r>
          </w:p>
        </w:tc>
      </w:tr>
      <w:tr w:rsidR="00156A5C" w:rsidRPr="00D22E5E" w14:paraId="65A6B0FA" w14:textId="77777777" w:rsidTr="00156A5C">
        <w:trPr>
          <w:trHeight w:val="28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00F8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7EC69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Клещев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5221B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405B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3E3C9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17.09.1985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6721C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458B7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C3553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156A5C" w:rsidRPr="00D22E5E" w14:paraId="30B51388" w14:textId="77777777" w:rsidTr="00156A5C">
        <w:trPr>
          <w:trHeight w:val="29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06287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AA9D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Гарифуллин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0D25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228C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5A75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04.07.1982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0F3F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5CE6F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D5D67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156A5C" w:rsidRPr="00D22E5E" w14:paraId="4FB445F7" w14:textId="77777777" w:rsidTr="00156A5C">
        <w:trPr>
          <w:trHeight w:val="27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1D74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5A4D5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17A57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1EE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FA562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26.02.1991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9D35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3D6B7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109DD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156A5C" w:rsidRPr="00D22E5E" w14:paraId="3D1B6D66" w14:textId="77777777" w:rsidTr="00156A5C">
        <w:trPr>
          <w:trHeight w:val="3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F709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DFA1A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Туленков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06527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5B5C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EE298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19.04.1989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79298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FC5F5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A21B1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156A5C" w:rsidRPr="00D22E5E" w14:paraId="08A4826C" w14:textId="77777777" w:rsidTr="00156A5C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C3AF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046A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Кулик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294E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6429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5607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26.01.1970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4247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Тюмень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81AC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98231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156A5C" w:rsidRPr="00D22E5E" w14:paraId="7A5F1447" w14:textId="77777777" w:rsidTr="00156A5C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1CF0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E366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B372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EBC3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7F64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15.11.1970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FA37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F67C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9B91B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156A5C" w:rsidRPr="00D22E5E" w14:paraId="6117B03F" w14:textId="77777777" w:rsidTr="00156A5C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CEF9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DE95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Чалков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AF7B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C1BF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E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A1D7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29.12.1973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8CB3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6F78" w14:textId="77777777" w:rsidR="00D22E5E" w:rsidRPr="00D22E5E" w:rsidRDefault="00D22E5E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90A29" w14:textId="77777777" w:rsidR="00D22E5E" w:rsidRPr="00D22E5E" w:rsidRDefault="00D22E5E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2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</w:tbl>
    <w:p w14:paraId="5808EB82" w14:textId="36AF7678" w:rsidR="004D23A1" w:rsidRPr="004D23A1" w:rsidRDefault="004D23A1" w:rsidP="0085097B">
      <w:pPr>
        <w:spacing w:after="0" w:line="240" w:lineRule="auto"/>
        <w:rPr>
          <w:rFonts w:ascii="Calibri" w:eastAsia="Calibri" w:hAnsi="Calibri" w:cs="Times New Roman"/>
        </w:rPr>
      </w:pPr>
      <w:r w:rsidRPr="004D23A1">
        <w:rPr>
          <w:rFonts w:ascii="Calibri" w:eastAsia="Calibri" w:hAnsi="Calibri" w:cs="Times New Roman"/>
        </w:rPr>
        <w:t>МАЛЬЧИКИ</w:t>
      </w:r>
    </w:p>
    <w:tbl>
      <w:tblPr>
        <w:tblW w:w="4894" w:type="pct"/>
        <w:tblLayout w:type="fixed"/>
        <w:tblLook w:val="04A0" w:firstRow="1" w:lastRow="0" w:firstColumn="1" w:lastColumn="0" w:noHBand="0" w:noVBand="1"/>
      </w:tblPr>
      <w:tblGrid>
        <w:gridCol w:w="858"/>
        <w:gridCol w:w="1660"/>
        <w:gridCol w:w="1278"/>
        <w:gridCol w:w="991"/>
        <w:gridCol w:w="1702"/>
        <w:gridCol w:w="1702"/>
        <w:gridCol w:w="991"/>
        <w:gridCol w:w="1274"/>
      </w:tblGrid>
      <w:tr w:rsidR="00156A5C" w:rsidRPr="004D23A1" w14:paraId="788A2320" w14:textId="77777777" w:rsidTr="00156A5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167" w14:textId="2237883E" w:rsidR="004D23A1" w:rsidRPr="004D23A1" w:rsidRDefault="00156A5C" w:rsidP="0085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6A5C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6AD4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BC2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CC07" w14:textId="6EB71974" w:rsidR="004D23A1" w:rsidRPr="004D23A1" w:rsidRDefault="00156A5C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741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AA17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0966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Разряд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16E1E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</w:tr>
      <w:tr w:rsidR="00156A5C" w:rsidRPr="004D23A1" w14:paraId="073ED863" w14:textId="77777777" w:rsidTr="00156A5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8599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C2BE7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1749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013F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8A6D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24.08.2007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7A50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Уфа 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10EC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520F9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59.01</w:t>
            </w:r>
          </w:p>
        </w:tc>
      </w:tr>
      <w:tr w:rsidR="00156A5C" w:rsidRPr="004D23A1" w14:paraId="43EF4AF6" w14:textId="77777777" w:rsidTr="00156A5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FF0C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821DC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Юрков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DF19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8452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F0725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1E99D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Ижевск   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BF757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8D23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1.18.19</w:t>
            </w:r>
          </w:p>
        </w:tc>
      </w:tr>
      <w:tr w:rsidR="00156A5C" w:rsidRPr="004D23A1" w14:paraId="68712D40" w14:textId="77777777" w:rsidTr="00156A5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91A3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F04FE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Мельчиков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F3187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Мокей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FD27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BDB4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03.02.2016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5184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Воткинск 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93ED1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BE085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1.46.12</w:t>
            </w:r>
          </w:p>
        </w:tc>
      </w:tr>
      <w:tr w:rsidR="00156A5C" w:rsidRPr="004D23A1" w14:paraId="23510089" w14:textId="77777777" w:rsidTr="00156A5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CF68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BCD8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Кириченко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922C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6473" w14:textId="77777777" w:rsidR="004D23A1" w:rsidRPr="004D23A1" w:rsidRDefault="004D23A1" w:rsidP="00850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47AC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18.03.2002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7EA8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Магнитогорск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6BF75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BCFD5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</w:tbl>
    <w:p w14:paraId="79302A9B" w14:textId="398598A9" w:rsidR="004D23A1" w:rsidRPr="004D23A1" w:rsidRDefault="004D23A1" w:rsidP="0085097B">
      <w:pPr>
        <w:spacing w:after="0" w:line="240" w:lineRule="auto"/>
        <w:rPr>
          <w:rFonts w:ascii="Calibri" w:eastAsia="Calibri" w:hAnsi="Calibri" w:cs="Times New Roman"/>
        </w:rPr>
      </w:pPr>
      <w:r w:rsidRPr="004D23A1">
        <w:rPr>
          <w:rFonts w:ascii="Calibri" w:eastAsia="Calibri" w:hAnsi="Calibri" w:cs="Times New Roman"/>
        </w:rPr>
        <w:t>Женщины</w:t>
      </w: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09"/>
        <w:gridCol w:w="986"/>
        <w:gridCol w:w="1693"/>
        <w:gridCol w:w="1691"/>
        <w:gridCol w:w="1035"/>
        <w:gridCol w:w="1275"/>
      </w:tblGrid>
      <w:tr w:rsidR="00156A5C" w:rsidRPr="004D23A1" w14:paraId="4FEF030E" w14:textId="77777777" w:rsidTr="00156A5C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7851" w14:textId="12B20589" w:rsidR="004D23A1" w:rsidRPr="004D23A1" w:rsidRDefault="00156A5C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3" w:colLast="3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8694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BCBA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E0B2" w14:textId="015856D4" w:rsidR="004D23A1" w:rsidRPr="004D23A1" w:rsidRDefault="00156A5C" w:rsidP="00156A5C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DE2F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A2E5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DB4C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8BD9E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</w:tr>
      <w:tr w:rsidR="00156A5C" w:rsidRPr="004D23A1" w14:paraId="1CFDD72F" w14:textId="77777777" w:rsidTr="00156A5C">
        <w:trPr>
          <w:trHeight w:val="294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13D2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20B4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Ахмаева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162D3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EC6E" w14:textId="528B14A3" w:rsidR="004D23A1" w:rsidRPr="004D23A1" w:rsidRDefault="004D23A1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FF25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27.12.1986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2F75A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A7E10F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1BA1D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42.07</w:t>
            </w:r>
          </w:p>
        </w:tc>
      </w:tr>
      <w:tr w:rsidR="00156A5C" w:rsidRPr="004D23A1" w14:paraId="0BA7F5CA" w14:textId="77777777" w:rsidTr="00156A5C">
        <w:trPr>
          <w:trHeight w:val="284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E816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86ECD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Митрофанова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B45F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6AC5" w14:textId="3CA39013" w:rsidR="004D23A1" w:rsidRPr="004D23A1" w:rsidRDefault="004D23A1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BB44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29.03.1977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0647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Нефтекамск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05C52F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A6B6D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43.33</w:t>
            </w:r>
          </w:p>
        </w:tc>
      </w:tr>
      <w:tr w:rsidR="00156A5C" w:rsidRPr="004D23A1" w14:paraId="7518F8D2" w14:textId="77777777" w:rsidTr="00156A5C">
        <w:trPr>
          <w:trHeight w:val="274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FAE8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7CC8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F114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FBC" w14:textId="69DB0117" w:rsidR="004D23A1" w:rsidRPr="004D23A1" w:rsidRDefault="004D23A1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F9679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-apple-system" w:eastAsia="Times New Roman" w:hAnsi="-apple-system" w:cs="Calibri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-apple-system" w:eastAsia="Times New Roman" w:hAnsi="-apple-system" w:cs="Calibri"/>
                <w:color w:val="000000"/>
                <w:sz w:val="20"/>
                <w:szCs w:val="20"/>
                <w:lang w:eastAsia="ru-RU"/>
              </w:rPr>
              <w:t>21.05.1979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7E5D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8B0E4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70573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45.58</w:t>
            </w:r>
          </w:p>
        </w:tc>
      </w:tr>
      <w:tr w:rsidR="00156A5C" w:rsidRPr="004D23A1" w14:paraId="06318447" w14:textId="77777777" w:rsidTr="00156A5C">
        <w:trPr>
          <w:trHeight w:val="27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8DA5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C86E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Шведова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2DD5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003F" w14:textId="11C5C78B" w:rsidR="004D23A1" w:rsidRPr="004D23A1" w:rsidRDefault="004D23A1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4FBF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26.08.1981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2A93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D4196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9FED1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48.04</w:t>
            </w:r>
          </w:p>
        </w:tc>
      </w:tr>
      <w:tr w:rsidR="00156A5C" w:rsidRPr="004D23A1" w14:paraId="3753A69B" w14:textId="77777777" w:rsidTr="00156A5C">
        <w:trPr>
          <w:trHeight w:val="268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3E15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D67E80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Карамышева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FCA4C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7842" w14:textId="6B84E075" w:rsidR="004D23A1" w:rsidRPr="004D23A1" w:rsidRDefault="004D23A1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27416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27.04.1960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BC506E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636AC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C2C7D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1.01.00</w:t>
            </w:r>
          </w:p>
        </w:tc>
      </w:tr>
      <w:tr w:rsidR="00156A5C" w:rsidRPr="004D23A1" w14:paraId="299FC44A" w14:textId="77777777" w:rsidTr="00156A5C">
        <w:trPr>
          <w:trHeight w:val="272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B5111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D1BAF6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Муртазина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E5BA4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681D" w14:textId="63A3D4D9" w:rsidR="004D23A1" w:rsidRPr="004D23A1" w:rsidRDefault="004D23A1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BCE998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31.01.1960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5A2383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15ABE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2F222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1.01.23</w:t>
            </w:r>
          </w:p>
        </w:tc>
      </w:tr>
      <w:tr w:rsidR="00156A5C" w:rsidRPr="004D23A1" w14:paraId="370AA541" w14:textId="77777777" w:rsidTr="00156A5C">
        <w:trPr>
          <w:trHeight w:val="27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3A1EBA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9A939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DE007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2ABB" w14:textId="1F297BD9" w:rsidR="004D23A1" w:rsidRPr="004D23A1" w:rsidRDefault="004D23A1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C3F00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21.07.1953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9882A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990B2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0C38C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1.03.14</w:t>
            </w:r>
          </w:p>
        </w:tc>
      </w:tr>
      <w:tr w:rsidR="00156A5C" w:rsidRPr="004D23A1" w14:paraId="5973B1E5" w14:textId="77777777" w:rsidTr="00156A5C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8ED3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F0D1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7CA9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Лариса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2740" w14:textId="77777777" w:rsidR="004D23A1" w:rsidRPr="004D23A1" w:rsidRDefault="004D23A1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A381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28.01.1956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833A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092E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23FE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1.07.55</w:t>
            </w:r>
          </w:p>
        </w:tc>
      </w:tr>
      <w:tr w:rsidR="00156A5C" w:rsidRPr="004D23A1" w14:paraId="212FF9B3" w14:textId="77777777" w:rsidTr="00156A5C">
        <w:trPr>
          <w:trHeight w:val="1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8A3D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1D27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Котенёва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B3695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9F507" w14:textId="158106B5" w:rsidR="004D23A1" w:rsidRPr="004D23A1" w:rsidRDefault="004D23A1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F3F8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09.09.1987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568C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Сибай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A21074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DF295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156A5C" w:rsidRPr="004D23A1" w14:paraId="139E98B5" w14:textId="77777777" w:rsidTr="00156A5C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0B03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5AC4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Абубакирова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E187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Гюльнара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C717" w14:textId="11EAFD30" w:rsidR="004D23A1" w:rsidRPr="004D23A1" w:rsidRDefault="004D23A1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AF65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28.11.1978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7A110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Троицк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AC7D1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07112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156A5C" w:rsidRPr="004D23A1" w14:paraId="71134F7F" w14:textId="77777777" w:rsidTr="00156A5C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1113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DE05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30AB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FB92" w14:textId="77777777" w:rsidR="004D23A1" w:rsidRPr="004D23A1" w:rsidRDefault="004D23A1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D5CC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05.06.1979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D112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770D6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09EA7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156A5C" w:rsidRPr="004D23A1" w14:paraId="16A2250D" w14:textId="77777777" w:rsidTr="00156A5C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AB62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85FA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Рахматуллина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8436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F4E4" w14:textId="7EFFCD16" w:rsidR="004D23A1" w:rsidRPr="004D23A1" w:rsidRDefault="004D23A1" w:rsidP="0015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3A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FB08A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27.02.1995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4C36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Учалы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CA8A7" w14:textId="77777777" w:rsidR="004D23A1" w:rsidRPr="004D23A1" w:rsidRDefault="004D23A1" w:rsidP="0085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F043A" w14:textId="77777777" w:rsidR="004D23A1" w:rsidRPr="004D23A1" w:rsidRDefault="004D23A1" w:rsidP="00850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bookmarkEnd w:id="0"/>
    </w:tbl>
    <w:p w14:paraId="6574207D" w14:textId="77777777" w:rsidR="004D23A1" w:rsidRPr="004D23A1" w:rsidRDefault="004D23A1" w:rsidP="0085097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B43B55B" w14:textId="77777777" w:rsidR="004D23A1" w:rsidRPr="004D23A1" w:rsidRDefault="004D23A1" w:rsidP="0085097B">
      <w:pPr>
        <w:spacing w:after="0" w:line="240" w:lineRule="auto"/>
        <w:rPr>
          <w:rFonts w:ascii="Calibri" w:eastAsia="Calibri" w:hAnsi="Calibri" w:cs="Times New Roman"/>
        </w:rPr>
      </w:pPr>
      <w:r w:rsidRPr="004D23A1">
        <w:rPr>
          <w:rFonts w:ascii="Calibri" w:eastAsia="Calibri" w:hAnsi="Calibri" w:cs="Times New Roman"/>
        </w:rPr>
        <w:t xml:space="preserve">                                             Главный судья                                                                                    А.А. </w:t>
      </w:r>
      <w:proofErr w:type="spellStart"/>
      <w:r w:rsidRPr="004D23A1">
        <w:rPr>
          <w:rFonts w:ascii="Calibri" w:eastAsia="Calibri" w:hAnsi="Calibri" w:cs="Times New Roman"/>
        </w:rPr>
        <w:t>Минибаев</w:t>
      </w:r>
      <w:proofErr w:type="spellEnd"/>
    </w:p>
    <w:p w14:paraId="59C8FA2D" w14:textId="7232F9A0" w:rsidR="00324122" w:rsidRDefault="004D23A1" w:rsidP="0085097B">
      <w:pPr>
        <w:spacing w:after="0" w:line="240" w:lineRule="auto"/>
      </w:pPr>
      <w:r w:rsidRPr="004D23A1">
        <w:rPr>
          <w:rFonts w:ascii="Calibri" w:eastAsia="Calibri" w:hAnsi="Calibri" w:cs="Times New Roman"/>
        </w:rPr>
        <w:t xml:space="preserve">                                             Главный секретарь                                                                            З.С. </w:t>
      </w:r>
      <w:proofErr w:type="spellStart"/>
      <w:r w:rsidRPr="004D23A1">
        <w:rPr>
          <w:rFonts w:ascii="Calibri" w:eastAsia="Calibri" w:hAnsi="Calibri" w:cs="Times New Roman"/>
        </w:rPr>
        <w:t>Муртазина</w:t>
      </w:r>
      <w:proofErr w:type="spellEnd"/>
    </w:p>
    <w:sectPr w:rsidR="00324122" w:rsidSect="009C2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22"/>
    <w:rsid w:val="00083768"/>
    <w:rsid w:val="000B7D1D"/>
    <w:rsid w:val="00156A5C"/>
    <w:rsid w:val="00180C53"/>
    <w:rsid w:val="001B2AFB"/>
    <w:rsid w:val="00324122"/>
    <w:rsid w:val="00363A65"/>
    <w:rsid w:val="003B733E"/>
    <w:rsid w:val="004D23A1"/>
    <w:rsid w:val="00577170"/>
    <w:rsid w:val="005C76C5"/>
    <w:rsid w:val="006D69C5"/>
    <w:rsid w:val="00757FA4"/>
    <w:rsid w:val="00781241"/>
    <w:rsid w:val="007A6609"/>
    <w:rsid w:val="0085097B"/>
    <w:rsid w:val="00864A4E"/>
    <w:rsid w:val="008A28B5"/>
    <w:rsid w:val="0096595A"/>
    <w:rsid w:val="00993E6A"/>
    <w:rsid w:val="009C2E99"/>
    <w:rsid w:val="00A03281"/>
    <w:rsid w:val="00A43585"/>
    <w:rsid w:val="00A45587"/>
    <w:rsid w:val="00AE12D0"/>
    <w:rsid w:val="00BA7884"/>
    <w:rsid w:val="00BF39FB"/>
    <w:rsid w:val="00C61E11"/>
    <w:rsid w:val="00CE085A"/>
    <w:rsid w:val="00D1625F"/>
    <w:rsid w:val="00D22E5E"/>
    <w:rsid w:val="00D642D4"/>
    <w:rsid w:val="00DA140A"/>
    <w:rsid w:val="00E001EF"/>
    <w:rsid w:val="00E41866"/>
    <w:rsid w:val="00E7265D"/>
    <w:rsid w:val="00F40CD2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6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RePack by Diakov</cp:lastModifiedBy>
  <cp:revision>6</cp:revision>
  <cp:lastPrinted>2018-04-02T09:57:00Z</cp:lastPrinted>
  <dcterms:created xsi:type="dcterms:W3CDTF">2018-04-05T13:57:00Z</dcterms:created>
  <dcterms:modified xsi:type="dcterms:W3CDTF">2018-04-05T14:58:00Z</dcterms:modified>
</cp:coreProperties>
</file>