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14" w:type="dxa"/>
        <w:tblInd w:w="675" w:type="dxa"/>
        <w:tblLook w:val="04A0" w:firstRow="1" w:lastRow="0" w:firstColumn="1" w:lastColumn="0" w:noHBand="0" w:noVBand="1"/>
      </w:tblPr>
      <w:tblGrid>
        <w:gridCol w:w="715"/>
        <w:gridCol w:w="3396"/>
        <w:gridCol w:w="936"/>
        <w:gridCol w:w="1180"/>
        <w:gridCol w:w="2845"/>
        <w:gridCol w:w="2866"/>
        <w:gridCol w:w="976"/>
      </w:tblGrid>
      <w:tr w:rsidR="00066348" w:rsidTr="005723EB">
        <w:trPr>
          <w:trHeight w:val="435"/>
        </w:trPr>
        <w:tc>
          <w:tcPr>
            <w:tcW w:w="1291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 w:rsidP="0006634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2"/>
              </w:rPr>
              <w:t>Финишный протокол</w:t>
            </w:r>
          </w:p>
          <w:p w:rsidR="00066348" w:rsidRDefault="00066348" w:rsidP="0006634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066348" w:rsidTr="005723EB">
        <w:trPr>
          <w:trHeight w:val="39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 Имя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Город/Клуб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</w:t>
            </w:r>
          </w:p>
        </w:tc>
      </w:tr>
      <w:tr w:rsidR="00066348" w:rsidTr="005723EB">
        <w:trPr>
          <w:trHeight w:val="390"/>
        </w:trPr>
        <w:tc>
          <w:tcPr>
            <w:tcW w:w="12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 (полумарафон)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Штанков Юрий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Горностай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2:02:47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Pr="00066348" w:rsidRDefault="000663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48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Ронжанин Евгений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Горностай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2:03:24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Pr="00066348" w:rsidRDefault="000663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48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Седалищев Александр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КЛБ "Технолог"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2:20:03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Pr="00066348" w:rsidRDefault="000663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48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Коркин Игорь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Сойка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2:20:05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Владислав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2:20:56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Власов Эдуард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Горностай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2:21:01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Гурков Андрей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Веселый кузнечик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2:31:14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Исупов Александр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Горностай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2:44:44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Клиценко Георгий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Сойка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2:44:44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66348" w:rsidTr="005723EB">
        <w:trPr>
          <w:trHeight w:val="402"/>
        </w:trPr>
        <w:tc>
          <w:tcPr>
            <w:tcW w:w="12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Женщины (полумарафон)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Гуркова Елена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21Ж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Веселый кузнечик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н.ф.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66348" w:rsidTr="005723EB">
        <w:trPr>
          <w:trHeight w:val="402"/>
        </w:trPr>
        <w:tc>
          <w:tcPr>
            <w:tcW w:w="12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 (марафон)</w:t>
            </w:r>
          </w:p>
        </w:tc>
      </w:tr>
      <w:tr w:rsidR="00066348" w:rsidTr="005723EB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Червяков Александр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Сойка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4:17:11 (2:04:04)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Pr="00066348" w:rsidRDefault="000663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48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Юзов Андрей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Беркут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4:53:25 (2:09:30)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Pr="00066348" w:rsidRDefault="000663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48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Косолапов Андрей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freerun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5:58:53 (2:44:05)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Pr="00066348" w:rsidRDefault="000663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48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66348" w:rsidTr="005723EB">
        <w:trPr>
          <w:trHeight w:val="402"/>
        </w:trPr>
        <w:tc>
          <w:tcPr>
            <w:tcW w:w="12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Женщины (марафон)</w:t>
            </w:r>
          </w:p>
        </w:tc>
      </w:tr>
      <w:tr w:rsidR="00066348" w:rsidTr="005723E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Торгунова Инга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42Ж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Горностай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Default="0006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5:58:53 (2:44:05)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8" w:rsidRPr="00066348" w:rsidRDefault="000663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48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66348" w:rsidTr="005723EB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6348" w:rsidTr="005723EB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6348" w:rsidTr="005723EB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Главный судья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Матюхов А.А.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48" w:rsidRDefault="0006634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9C3695" w:rsidRDefault="009C3695">
      <w:bookmarkStart w:id="0" w:name="_GoBack"/>
      <w:bookmarkEnd w:id="0"/>
    </w:p>
    <w:sectPr w:rsidR="009C3695" w:rsidSect="0006634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8"/>
    <w:rsid w:val="00066348"/>
    <w:rsid w:val="005723EB"/>
    <w:rsid w:val="009C3695"/>
    <w:rsid w:val="00B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Edya_</dc:creator>
  <cp:lastModifiedBy>Edya_</cp:lastModifiedBy>
  <cp:revision>2</cp:revision>
  <dcterms:created xsi:type="dcterms:W3CDTF">2016-07-18T03:08:00Z</dcterms:created>
  <dcterms:modified xsi:type="dcterms:W3CDTF">2016-07-18T03:19:00Z</dcterms:modified>
</cp:coreProperties>
</file>